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D4CE" w14:textId="77777777" w:rsidR="00406F61" w:rsidRDefault="00AA1927" w:rsidP="003159A6">
      <w:pPr>
        <w:spacing w:line="360" w:lineRule="auto"/>
        <w:jc w:val="both"/>
        <w:rPr>
          <w:lang w:val="es-E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542410" wp14:editId="4AF849D6">
                <wp:simplePos x="0" y="0"/>
                <wp:positionH relativeFrom="page">
                  <wp:posOffset>5488223</wp:posOffset>
                </wp:positionH>
                <wp:positionV relativeFrom="margin">
                  <wp:posOffset>203200</wp:posOffset>
                </wp:positionV>
                <wp:extent cx="1647825" cy="3333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A2F1E" w14:textId="77777777" w:rsidR="00677D24" w:rsidRPr="00677D24" w:rsidRDefault="00677D24">
                            <w:pPr>
                              <w:rPr>
                                <w:b/>
                              </w:rPr>
                            </w:pPr>
                            <w:r w:rsidRPr="00677D24">
                              <w:rPr>
                                <w:b/>
                              </w:rPr>
                              <w:t>www.sachile.cl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4241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432.15pt;margin-top:16pt;width:129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" filled="f" stroked="f" strokeweight=".5pt">
                <v:textbox>
                  <w:txbxContent>
                    <w:p w14:paraId="0B5A2F1E" w14:textId="77777777" w:rsidR="00677D24" w:rsidRPr="00677D24" w:rsidRDefault="00677D24">
                      <w:pPr>
                        <w:rPr>
                          <w:b/>
                        </w:rPr>
                      </w:pPr>
                      <w:r w:rsidRPr="00677D24">
                        <w:rPr>
                          <w:b/>
                        </w:rPr>
                        <w:t>www.sachile.cl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357048" wp14:editId="47215651">
            <wp:simplePos x="0" y="0"/>
            <wp:positionH relativeFrom="margin">
              <wp:posOffset>3165444</wp:posOffset>
            </wp:positionH>
            <wp:positionV relativeFrom="page">
              <wp:posOffset>398145</wp:posOffset>
            </wp:positionV>
            <wp:extent cx="2438400" cy="860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hil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F6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94B4C" wp14:editId="4ACA95B3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753350" cy="1143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4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8083" id="Rectángulo 4" o:spid="_x0000_s1026" style="position:absolute;margin-left:0;margin-top:.75pt;width:6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" fillcolor="#002060" strokecolor="#1f3763 [1604]" strokeweight="1pt">
                <w10:wrap anchorx="page" anchory="page"/>
              </v:rect>
            </w:pict>
          </mc:Fallback>
        </mc:AlternateContent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  <w:r w:rsidR="003159A6">
        <w:rPr>
          <w:lang w:val="es-ES"/>
        </w:rPr>
        <w:tab/>
      </w:r>
    </w:p>
    <w:p w14:paraId="359A988F" w14:textId="77777777" w:rsidR="00406F61" w:rsidRDefault="00406F61" w:rsidP="003159A6">
      <w:pPr>
        <w:spacing w:line="360" w:lineRule="auto"/>
        <w:jc w:val="both"/>
        <w:rPr>
          <w:lang w:val="es-ES"/>
        </w:rPr>
      </w:pPr>
    </w:p>
    <w:p w14:paraId="2F1E0A68" w14:textId="77777777" w:rsidR="00BF2462" w:rsidRDefault="00BF2462" w:rsidP="004B07C5">
      <w:pPr>
        <w:jc w:val="center"/>
        <w:rPr>
          <w:rFonts w:cstheme="minorHAnsi"/>
          <w:b/>
          <w:color w:val="000000"/>
          <w:sz w:val="32"/>
          <w:szCs w:val="32"/>
          <w:lang w:eastAsia="es-ES_tradnl"/>
        </w:rPr>
      </w:pPr>
    </w:p>
    <w:p w14:paraId="2E82113F" w14:textId="26469AEA" w:rsidR="00CC2FF1" w:rsidRPr="00E2352A" w:rsidRDefault="000B5705" w:rsidP="004B07C5">
      <w:pPr>
        <w:jc w:val="center"/>
        <w:rPr>
          <w:rFonts w:cstheme="minorHAnsi"/>
          <w:b/>
          <w:color w:val="000000"/>
          <w:sz w:val="32"/>
          <w:szCs w:val="32"/>
          <w:lang w:eastAsia="es-ES_tradnl"/>
        </w:rPr>
      </w:pPr>
      <w:r>
        <w:rPr>
          <w:rFonts w:cstheme="minorHAnsi"/>
          <w:b/>
          <w:color w:val="000000"/>
          <w:sz w:val="32"/>
          <w:szCs w:val="32"/>
          <w:lang w:eastAsia="es-ES_tradnl"/>
        </w:rPr>
        <w:t xml:space="preserve">Ficha </w:t>
      </w:r>
      <w:r w:rsidR="003269F4">
        <w:rPr>
          <w:rFonts w:cstheme="minorHAnsi"/>
          <w:b/>
          <w:color w:val="000000"/>
          <w:sz w:val="32"/>
          <w:szCs w:val="32"/>
          <w:lang w:eastAsia="es-ES_tradnl"/>
        </w:rPr>
        <w:t xml:space="preserve">de </w:t>
      </w:r>
      <w:r w:rsidR="006C15D5">
        <w:rPr>
          <w:rFonts w:cstheme="minorHAnsi"/>
          <w:b/>
          <w:color w:val="000000"/>
          <w:sz w:val="32"/>
          <w:szCs w:val="32"/>
          <w:lang w:eastAsia="es-ES_tradnl"/>
        </w:rPr>
        <w:t>Reunión Clínica</w:t>
      </w:r>
    </w:p>
    <w:p w14:paraId="4EDC7314" w14:textId="77777777" w:rsidR="00CC2FF1" w:rsidRDefault="00CC2FF1" w:rsidP="000D0398">
      <w:pPr>
        <w:rPr>
          <w:rFonts w:cstheme="minorHAnsi"/>
          <w:bCs/>
          <w:color w:val="000000"/>
          <w:lang w:eastAsia="es-ES_tradnl"/>
        </w:rPr>
      </w:pPr>
    </w:p>
    <w:p w14:paraId="7A37B442" w14:textId="77777777" w:rsidR="008A4C08" w:rsidRDefault="008A4C08" w:rsidP="000D0398">
      <w:pPr>
        <w:rPr>
          <w:rFonts w:cstheme="minorHAnsi"/>
          <w:bCs/>
          <w:color w:val="000000"/>
          <w:lang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891"/>
        <w:gridCol w:w="5808"/>
      </w:tblGrid>
      <w:tr w:rsidR="000B5705" w:rsidRPr="00997E44" w14:paraId="51E0F187" w14:textId="77777777" w:rsidTr="000B5705">
        <w:tc>
          <w:tcPr>
            <w:tcW w:w="8828" w:type="dxa"/>
            <w:gridSpan w:val="3"/>
            <w:shd w:val="clear" w:color="auto" w:fill="D9E2F3" w:themeFill="accent1" w:themeFillTint="33"/>
          </w:tcPr>
          <w:p w14:paraId="08F91EEA" w14:textId="77777777" w:rsidR="00997E44" w:rsidRPr="00997E44" w:rsidRDefault="00997E44" w:rsidP="000B5705">
            <w:pPr>
              <w:snapToGrid w:val="0"/>
              <w:spacing w:after="120"/>
              <w:jc w:val="both"/>
              <w:rPr>
                <w:rFonts w:cstheme="minorHAnsi"/>
                <w:b/>
                <w:color w:val="000000"/>
                <w:lang w:eastAsia="es-ES_tradnl"/>
              </w:rPr>
            </w:pPr>
          </w:p>
          <w:p w14:paraId="7038E61E" w14:textId="62664886" w:rsidR="000B5705" w:rsidRPr="00997E44" w:rsidRDefault="000B5705" w:rsidP="000B5705">
            <w:pPr>
              <w:snapToGrid w:val="0"/>
              <w:spacing w:after="120"/>
              <w:jc w:val="both"/>
              <w:rPr>
                <w:rFonts w:cstheme="minorHAnsi"/>
                <w:b/>
                <w:color w:val="000000"/>
                <w:lang w:eastAsia="es-ES_tradnl"/>
              </w:rPr>
            </w:pPr>
            <w:r w:rsidRPr="00997E44">
              <w:rPr>
                <w:rFonts w:cstheme="minorHAnsi"/>
                <w:b/>
                <w:color w:val="000000"/>
                <w:lang w:eastAsia="es-ES_tradnl"/>
              </w:rPr>
              <w:t>Información general</w:t>
            </w:r>
          </w:p>
        </w:tc>
      </w:tr>
      <w:tr w:rsidR="000B5705" w14:paraId="524A5D6D" w14:textId="77777777" w:rsidTr="00042D1C">
        <w:tc>
          <w:tcPr>
            <w:tcW w:w="3020" w:type="dxa"/>
            <w:gridSpan w:val="2"/>
          </w:tcPr>
          <w:p w14:paraId="14C387CE" w14:textId="68256479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Nombre de</w:t>
            </w:r>
            <w:r w:rsidR="006C15D5">
              <w:rPr>
                <w:rFonts w:cstheme="minorHAnsi"/>
                <w:bCs/>
                <w:color w:val="000000"/>
                <w:lang w:eastAsia="es-ES_tradnl"/>
              </w:rPr>
              <w:t xml:space="preserve"> la reunión</w:t>
            </w:r>
          </w:p>
        </w:tc>
        <w:tc>
          <w:tcPr>
            <w:tcW w:w="5808" w:type="dxa"/>
          </w:tcPr>
          <w:p w14:paraId="2C3D9A04" w14:textId="77777777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3747E8C6" w14:textId="77777777" w:rsidTr="00042D1C">
        <w:tc>
          <w:tcPr>
            <w:tcW w:w="3020" w:type="dxa"/>
            <w:gridSpan w:val="2"/>
          </w:tcPr>
          <w:p w14:paraId="09EEED80" w14:textId="566920B1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Comité organizador</w:t>
            </w:r>
          </w:p>
        </w:tc>
        <w:tc>
          <w:tcPr>
            <w:tcW w:w="5808" w:type="dxa"/>
          </w:tcPr>
          <w:p w14:paraId="2E1A053E" w14:textId="77777777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14:paraId="7D29355C" w14:textId="77777777" w:rsidTr="00042D1C">
        <w:tc>
          <w:tcPr>
            <w:tcW w:w="3020" w:type="dxa"/>
            <w:gridSpan w:val="2"/>
          </w:tcPr>
          <w:p w14:paraId="2C504548" w14:textId="0D425B3D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Fecha</w:t>
            </w:r>
          </w:p>
        </w:tc>
        <w:tc>
          <w:tcPr>
            <w:tcW w:w="5808" w:type="dxa"/>
          </w:tcPr>
          <w:p w14:paraId="1E7EAFC1" w14:textId="77777777" w:rsidR="000B5705" w:rsidRDefault="000B570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42D1C" w14:paraId="39D9F467" w14:textId="77777777" w:rsidTr="00042D1C">
        <w:tc>
          <w:tcPr>
            <w:tcW w:w="3020" w:type="dxa"/>
            <w:gridSpan w:val="2"/>
          </w:tcPr>
          <w:p w14:paraId="6C5F7F87" w14:textId="63402B4E" w:rsidR="00042D1C" w:rsidRDefault="006C15D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Hora</w:t>
            </w:r>
          </w:p>
        </w:tc>
        <w:tc>
          <w:tcPr>
            <w:tcW w:w="5808" w:type="dxa"/>
          </w:tcPr>
          <w:p w14:paraId="26AC44D9" w14:textId="77777777" w:rsidR="00042D1C" w:rsidRDefault="00042D1C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0B5705" w:rsidRPr="00997E44" w14:paraId="41117827" w14:textId="77777777" w:rsidTr="000B5705">
        <w:tc>
          <w:tcPr>
            <w:tcW w:w="8828" w:type="dxa"/>
            <w:gridSpan w:val="3"/>
            <w:shd w:val="clear" w:color="auto" w:fill="D9E2F3" w:themeFill="accent1" w:themeFillTint="33"/>
          </w:tcPr>
          <w:p w14:paraId="6C10C00D" w14:textId="77777777" w:rsidR="00997E44" w:rsidRPr="00997E44" w:rsidRDefault="00997E44" w:rsidP="000B5705">
            <w:pPr>
              <w:snapToGrid w:val="0"/>
              <w:spacing w:after="120"/>
              <w:jc w:val="both"/>
              <w:rPr>
                <w:b/>
                <w:bCs/>
              </w:rPr>
            </w:pPr>
          </w:p>
          <w:p w14:paraId="7D40FC06" w14:textId="74E5B8B5" w:rsidR="000B5705" w:rsidRPr="00997E44" w:rsidRDefault="006C15D5" w:rsidP="000B5705">
            <w:pPr>
              <w:snapToGrid w:val="0"/>
              <w:spacing w:after="120"/>
              <w:jc w:val="both"/>
              <w:rPr>
                <w:rFonts w:cstheme="minorHAnsi"/>
                <w:b/>
                <w:bCs/>
                <w:color w:val="000000"/>
                <w:lang w:eastAsia="es-ES_tradnl"/>
              </w:rPr>
            </w:pPr>
            <w:r>
              <w:rPr>
                <w:b/>
                <w:bCs/>
              </w:rPr>
              <w:t>Anestesiólogo(a) a cargo de la reunión clínica</w:t>
            </w:r>
          </w:p>
        </w:tc>
      </w:tr>
      <w:tr w:rsidR="006C15D5" w14:paraId="153B0303" w14:textId="77777777" w:rsidTr="006C15D5">
        <w:tc>
          <w:tcPr>
            <w:tcW w:w="1129" w:type="dxa"/>
            <w:vAlign w:val="center"/>
          </w:tcPr>
          <w:p w14:paraId="669A67EF" w14:textId="1BCA1873" w:rsidR="006C15D5" w:rsidRDefault="006C15D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Nombre</w:t>
            </w:r>
          </w:p>
        </w:tc>
        <w:tc>
          <w:tcPr>
            <w:tcW w:w="7699" w:type="dxa"/>
            <w:gridSpan w:val="2"/>
          </w:tcPr>
          <w:p w14:paraId="039F66E5" w14:textId="14E9C0E9" w:rsidR="006C15D5" w:rsidRDefault="006C15D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6C15D5" w14:paraId="7F1AC7A5" w14:textId="77777777" w:rsidTr="006C15D5">
        <w:tc>
          <w:tcPr>
            <w:tcW w:w="1129" w:type="dxa"/>
            <w:vAlign w:val="center"/>
          </w:tcPr>
          <w:p w14:paraId="6425B04F" w14:textId="3318BD82" w:rsidR="006C15D5" w:rsidRDefault="006C15D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Teléfono</w:t>
            </w:r>
          </w:p>
        </w:tc>
        <w:tc>
          <w:tcPr>
            <w:tcW w:w="7699" w:type="dxa"/>
            <w:gridSpan w:val="2"/>
          </w:tcPr>
          <w:p w14:paraId="7DCB6626" w14:textId="1D0501E0" w:rsidR="006C15D5" w:rsidRDefault="006C15D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6C15D5" w14:paraId="1DC12B88" w14:textId="77777777" w:rsidTr="006C15D5">
        <w:tc>
          <w:tcPr>
            <w:tcW w:w="1129" w:type="dxa"/>
            <w:vAlign w:val="center"/>
          </w:tcPr>
          <w:p w14:paraId="5F8F7193" w14:textId="572AF3E0" w:rsidR="006C15D5" w:rsidRDefault="006C15D5" w:rsidP="000B5705">
            <w:pPr>
              <w:snapToGrid w:val="0"/>
              <w:spacing w:after="120"/>
              <w:rPr>
                <w:rFonts w:cstheme="minorHAnsi"/>
                <w:bCs/>
                <w:color w:val="000000"/>
                <w:lang w:eastAsia="es-ES_tradnl"/>
              </w:rPr>
            </w:pPr>
            <w:r>
              <w:rPr>
                <w:rFonts w:cstheme="minorHAnsi"/>
                <w:bCs/>
                <w:color w:val="000000"/>
                <w:lang w:eastAsia="es-ES_tradnl"/>
              </w:rPr>
              <w:t>Correo</w:t>
            </w:r>
          </w:p>
        </w:tc>
        <w:tc>
          <w:tcPr>
            <w:tcW w:w="7699" w:type="dxa"/>
            <w:gridSpan w:val="2"/>
          </w:tcPr>
          <w:p w14:paraId="5D22DE90" w14:textId="13FCAD42" w:rsidR="006C15D5" w:rsidRDefault="006C15D5" w:rsidP="000B5705">
            <w:pPr>
              <w:snapToGrid w:val="0"/>
              <w:spacing w:after="120"/>
              <w:jc w:val="both"/>
              <w:rPr>
                <w:rFonts w:cstheme="minorHAnsi"/>
                <w:bCs/>
                <w:color w:val="000000"/>
                <w:lang w:eastAsia="es-ES_tradnl"/>
              </w:rPr>
            </w:pPr>
          </w:p>
        </w:tc>
      </w:tr>
      <w:tr w:rsidR="00997E44" w:rsidRPr="00997E44" w14:paraId="73461AEF" w14:textId="77777777" w:rsidTr="00997E44">
        <w:tc>
          <w:tcPr>
            <w:tcW w:w="8828" w:type="dxa"/>
            <w:gridSpan w:val="3"/>
            <w:shd w:val="clear" w:color="auto" w:fill="D9E2F3" w:themeFill="accent1" w:themeFillTint="33"/>
            <w:vAlign w:val="center"/>
          </w:tcPr>
          <w:p w14:paraId="769F5C88" w14:textId="77777777" w:rsidR="00997E44" w:rsidRPr="00997E44" w:rsidRDefault="00997E44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</w:p>
          <w:p w14:paraId="3D6BFFEE" w14:textId="74606362" w:rsidR="00997E44" w:rsidRPr="00997E44" w:rsidRDefault="00997E44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  <w:r w:rsidRPr="00997E44">
              <w:rPr>
                <w:b/>
                <w:bCs/>
              </w:rPr>
              <w:t>Descripción de</w:t>
            </w:r>
            <w:r w:rsidR="00AF7295">
              <w:rPr>
                <w:b/>
                <w:bCs/>
              </w:rPr>
              <w:t xml:space="preserve"> la reunión clínica </w:t>
            </w:r>
            <w:r w:rsidRPr="00997E44">
              <w:rPr>
                <w:b/>
                <w:bCs/>
              </w:rPr>
              <w:t>(100-300 palabras)</w:t>
            </w:r>
          </w:p>
        </w:tc>
      </w:tr>
      <w:tr w:rsidR="00997E44" w14:paraId="579DF851" w14:textId="77777777" w:rsidTr="00AC1217">
        <w:tc>
          <w:tcPr>
            <w:tcW w:w="8828" w:type="dxa"/>
            <w:gridSpan w:val="3"/>
            <w:vAlign w:val="center"/>
          </w:tcPr>
          <w:p w14:paraId="0AC25815" w14:textId="77777777" w:rsidR="00997E44" w:rsidRDefault="00997E44" w:rsidP="0017173E">
            <w:pPr>
              <w:snapToGrid w:val="0"/>
              <w:spacing w:after="120"/>
              <w:jc w:val="both"/>
            </w:pPr>
          </w:p>
          <w:p w14:paraId="66DD6CA6" w14:textId="30ECE2B7" w:rsidR="00997E44" w:rsidRDefault="00997E44" w:rsidP="0017173E">
            <w:pPr>
              <w:snapToGrid w:val="0"/>
              <w:spacing w:after="120"/>
              <w:jc w:val="both"/>
            </w:pPr>
          </w:p>
        </w:tc>
      </w:tr>
      <w:tr w:rsidR="00997E44" w:rsidRPr="00997E44" w14:paraId="25140150" w14:textId="77777777" w:rsidTr="00997E44">
        <w:tc>
          <w:tcPr>
            <w:tcW w:w="8828" w:type="dxa"/>
            <w:gridSpan w:val="3"/>
            <w:shd w:val="clear" w:color="auto" w:fill="D9E2F3" w:themeFill="accent1" w:themeFillTint="33"/>
            <w:vAlign w:val="center"/>
          </w:tcPr>
          <w:p w14:paraId="5593AF6D" w14:textId="77777777" w:rsidR="00997E44" w:rsidRPr="00997E44" w:rsidRDefault="00997E44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</w:p>
          <w:p w14:paraId="476C6964" w14:textId="38CE5765" w:rsidR="00997E44" w:rsidRPr="00997E44" w:rsidRDefault="00997E44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  <w:r w:rsidRPr="00997E44">
              <w:rPr>
                <w:b/>
                <w:bCs/>
              </w:rPr>
              <w:t xml:space="preserve">Programa </w:t>
            </w:r>
            <w:r w:rsidR="006C15D5">
              <w:rPr>
                <w:b/>
                <w:bCs/>
              </w:rPr>
              <w:t>de la reunión</w:t>
            </w:r>
            <w:r w:rsidR="00AF7295">
              <w:rPr>
                <w:b/>
                <w:bCs/>
              </w:rPr>
              <w:t xml:space="preserve"> clínica</w:t>
            </w:r>
          </w:p>
        </w:tc>
      </w:tr>
      <w:tr w:rsidR="00997E44" w14:paraId="3FE8918B" w14:textId="77777777" w:rsidTr="00785A09">
        <w:tc>
          <w:tcPr>
            <w:tcW w:w="8828" w:type="dxa"/>
            <w:gridSpan w:val="3"/>
            <w:vAlign w:val="center"/>
          </w:tcPr>
          <w:p w14:paraId="7D2C1A44" w14:textId="77777777" w:rsidR="00997E44" w:rsidRDefault="00997E44" w:rsidP="0017173E">
            <w:pPr>
              <w:snapToGrid w:val="0"/>
              <w:spacing w:after="120"/>
              <w:jc w:val="both"/>
            </w:pPr>
          </w:p>
          <w:p w14:paraId="66E02497" w14:textId="1FF8A468" w:rsidR="00997E44" w:rsidRDefault="00997E44" w:rsidP="0017173E">
            <w:pPr>
              <w:snapToGrid w:val="0"/>
              <w:spacing w:after="120"/>
              <w:jc w:val="both"/>
            </w:pPr>
          </w:p>
        </w:tc>
      </w:tr>
      <w:tr w:rsidR="009665D8" w:rsidRPr="008D487B" w14:paraId="5A114691" w14:textId="77777777" w:rsidTr="008D487B">
        <w:tc>
          <w:tcPr>
            <w:tcW w:w="8828" w:type="dxa"/>
            <w:gridSpan w:val="3"/>
            <w:shd w:val="clear" w:color="auto" w:fill="D9E2F3" w:themeFill="accent1" w:themeFillTint="33"/>
            <w:vAlign w:val="center"/>
          </w:tcPr>
          <w:p w14:paraId="499A295E" w14:textId="77777777" w:rsidR="00EA01A2" w:rsidRDefault="00EA01A2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</w:p>
          <w:p w14:paraId="665806FF" w14:textId="56651E20" w:rsidR="009665D8" w:rsidRPr="008D487B" w:rsidRDefault="00EA01A2" w:rsidP="0017173E">
            <w:pPr>
              <w:snapToGrid w:val="0"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Listado de participantes </w:t>
            </w:r>
            <w:r w:rsidR="00AF7295">
              <w:rPr>
                <w:b/>
                <w:bCs/>
              </w:rPr>
              <w:t>(</w:t>
            </w:r>
            <w:r w:rsidR="00AF7295">
              <w:rPr>
                <w:b/>
                <w:bCs/>
              </w:rPr>
              <w:t>expositores, moderadores, panelistas, etc.)</w:t>
            </w:r>
            <w:r w:rsidR="00AF729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breve currículum </w:t>
            </w:r>
            <w:r w:rsidR="00AF7295">
              <w:rPr>
                <w:b/>
                <w:bCs/>
              </w:rPr>
              <w:t>y correo electrónico</w:t>
            </w:r>
          </w:p>
        </w:tc>
      </w:tr>
      <w:tr w:rsidR="009665D8" w14:paraId="15AD95A8" w14:textId="77777777" w:rsidTr="00785A09">
        <w:tc>
          <w:tcPr>
            <w:tcW w:w="8828" w:type="dxa"/>
            <w:gridSpan w:val="3"/>
            <w:vAlign w:val="center"/>
          </w:tcPr>
          <w:p w14:paraId="26AB2C9E" w14:textId="77777777" w:rsidR="009665D8" w:rsidRDefault="009665D8" w:rsidP="0017173E">
            <w:pPr>
              <w:snapToGrid w:val="0"/>
              <w:spacing w:after="120"/>
              <w:jc w:val="both"/>
            </w:pPr>
          </w:p>
          <w:p w14:paraId="3193FF15" w14:textId="0FDB7AEC" w:rsidR="00042D1C" w:rsidRDefault="00042D1C" w:rsidP="0017173E">
            <w:pPr>
              <w:snapToGrid w:val="0"/>
              <w:spacing w:after="120"/>
              <w:jc w:val="both"/>
            </w:pPr>
          </w:p>
        </w:tc>
      </w:tr>
    </w:tbl>
    <w:p w14:paraId="20081B03" w14:textId="5CB9D82F" w:rsidR="00B3026F" w:rsidRDefault="00B3026F" w:rsidP="000B5705">
      <w:pPr>
        <w:snapToGrid w:val="0"/>
        <w:spacing w:after="120"/>
        <w:jc w:val="both"/>
        <w:rPr>
          <w:rFonts w:cstheme="minorHAnsi"/>
          <w:bCs/>
          <w:color w:val="000000"/>
          <w:lang w:eastAsia="es-ES_tradnl"/>
        </w:rPr>
      </w:pPr>
    </w:p>
    <w:p w14:paraId="60A75E43" w14:textId="77777777" w:rsidR="000B5705" w:rsidRPr="00B3026F" w:rsidRDefault="000B5705" w:rsidP="000B5705">
      <w:pPr>
        <w:snapToGrid w:val="0"/>
        <w:spacing w:after="120"/>
        <w:jc w:val="both"/>
        <w:rPr>
          <w:rFonts w:cstheme="minorHAnsi"/>
          <w:bCs/>
          <w:color w:val="000000"/>
          <w:lang w:eastAsia="es-ES_tradnl"/>
        </w:rPr>
      </w:pPr>
    </w:p>
    <w:sectPr w:rsidR="000B5705" w:rsidRPr="00B3026F" w:rsidSect="00435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9ED3" w14:textId="77777777" w:rsidR="00707FE4" w:rsidRDefault="00707FE4" w:rsidP="009442E1">
      <w:r>
        <w:separator/>
      </w:r>
    </w:p>
  </w:endnote>
  <w:endnote w:type="continuationSeparator" w:id="0">
    <w:p w14:paraId="220CE558" w14:textId="77777777" w:rsidR="00707FE4" w:rsidRDefault="00707FE4" w:rsidP="0094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1A66" w14:textId="77777777" w:rsidR="009442E1" w:rsidRDefault="009442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22ED" w14:textId="77777777" w:rsidR="009442E1" w:rsidRDefault="009442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4250" w14:textId="77777777" w:rsidR="009442E1" w:rsidRDefault="009442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9060" w14:textId="77777777" w:rsidR="00707FE4" w:rsidRDefault="00707FE4" w:rsidP="009442E1">
      <w:r>
        <w:separator/>
      </w:r>
    </w:p>
  </w:footnote>
  <w:footnote w:type="continuationSeparator" w:id="0">
    <w:p w14:paraId="14AA4FF4" w14:textId="77777777" w:rsidR="00707FE4" w:rsidRDefault="00707FE4" w:rsidP="0094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DD51" w14:textId="43F41E44" w:rsidR="009442E1" w:rsidRDefault="009442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38C3" w14:textId="0739F0FF" w:rsidR="009442E1" w:rsidRDefault="009442E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1012" w14:textId="120AD0AC" w:rsidR="009442E1" w:rsidRDefault="009442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AA3"/>
    <w:multiLevelType w:val="hybridMultilevel"/>
    <w:tmpl w:val="23F48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6D72"/>
    <w:multiLevelType w:val="hybridMultilevel"/>
    <w:tmpl w:val="013A44D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CA593C"/>
    <w:multiLevelType w:val="multilevel"/>
    <w:tmpl w:val="5412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8966083">
    <w:abstractNumId w:val="0"/>
  </w:num>
  <w:num w:numId="2" w16cid:durableId="490024846">
    <w:abstractNumId w:val="1"/>
  </w:num>
  <w:num w:numId="3" w16cid:durableId="565453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6C6"/>
    <w:rsid w:val="00020431"/>
    <w:rsid w:val="00037481"/>
    <w:rsid w:val="00042D1C"/>
    <w:rsid w:val="00043C71"/>
    <w:rsid w:val="00082E70"/>
    <w:rsid w:val="00092F1E"/>
    <w:rsid w:val="000B0E62"/>
    <w:rsid w:val="000B5705"/>
    <w:rsid w:val="000C6A03"/>
    <w:rsid w:val="000D0398"/>
    <w:rsid w:val="00112652"/>
    <w:rsid w:val="00142979"/>
    <w:rsid w:val="00150423"/>
    <w:rsid w:val="001630F8"/>
    <w:rsid w:val="0017173E"/>
    <w:rsid w:val="00195C9C"/>
    <w:rsid w:val="001A2253"/>
    <w:rsid w:val="001B015A"/>
    <w:rsid w:val="001D13DD"/>
    <w:rsid w:val="001D77D9"/>
    <w:rsid w:val="001E39E6"/>
    <w:rsid w:val="001E7386"/>
    <w:rsid w:val="001F0531"/>
    <w:rsid w:val="001F2169"/>
    <w:rsid w:val="002046C6"/>
    <w:rsid w:val="0020516E"/>
    <w:rsid w:val="00213E44"/>
    <w:rsid w:val="00214E0B"/>
    <w:rsid w:val="002165CB"/>
    <w:rsid w:val="002258FE"/>
    <w:rsid w:val="00226D02"/>
    <w:rsid w:val="00233737"/>
    <w:rsid w:val="00235290"/>
    <w:rsid w:val="00263906"/>
    <w:rsid w:val="00264E56"/>
    <w:rsid w:val="00291FB5"/>
    <w:rsid w:val="00294BFD"/>
    <w:rsid w:val="002B6470"/>
    <w:rsid w:val="002B6877"/>
    <w:rsid w:val="002C5CC4"/>
    <w:rsid w:val="002C76AF"/>
    <w:rsid w:val="003063FF"/>
    <w:rsid w:val="00311919"/>
    <w:rsid w:val="003159A6"/>
    <w:rsid w:val="00316104"/>
    <w:rsid w:val="003232A7"/>
    <w:rsid w:val="003269F4"/>
    <w:rsid w:val="00327749"/>
    <w:rsid w:val="003472B1"/>
    <w:rsid w:val="003651D0"/>
    <w:rsid w:val="003D5658"/>
    <w:rsid w:val="003E5F92"/>
    <w:rsid w:val="00406F61"/>
    <w:rsid w:val="00413DBA"/>
    <w:rsid w:val="004179F5"/>
    <w:rsid w:val="00435721"/>
    <w:rsid w:val="00473EE3"/>
    <w:rsid w:val="004912F5"/>
    <w:rsid w:val="004B07C5"/>
    <w:rsid w:val="004B77E8"/>
    <w:rsid w:val="004C3C0F"/>
    <w:rsid w:val="00500B18"/>
    <w:rsid w:val="00501C2A"/>
    <w:rsid w:val="00503EEF"/>
    <w:rsid w:val="00546531"/>
    <w:rsid w:val="00551DE4"/>
    <w:rsid w:val="00567424"/>
    <w:rsid w:val="00580DAE"/>
    <w:rsid w:val="00597F09"/>
    <w:rsid w:val="005A1731"/>
    <w:rsid w:val="005B3889"/>
    <w:rsid w:val="005C4C42"/>
    <w:rsid w:val="005D5183"/>
    <w:rsid w:val="005E6369"/>
    <w:rsid w:val="00624C58"/>
    <w:rsid w:val="00630794"/>
    <w:rsid w:val="00651D63"/>
    <w:rsid w:val="00670A15"/>
    <w:rsid w:val="00671AC1"/>
    <w:rsid w:val="00677256"/>
    <w:rsid w:val="00677D24"/>
    <w:rsid w:val="006A75E6"/>
    <w:rsid w:val="006C15D5"/>
    <w:rsid w:val="006D4B70"/>
    <w:rsid w:val="006F2AD1"/>
    <w:rsid w:val="00707FE4"/>
    <w:rsid w:val="00712000"/>
    <w:rsid w:val="00720F9C"/>
    <w:rsid w:val="0076762E"/>
    <w:rsid w:val="007B3D66"/>
    <w:rsid w:val="007F0685"/>
    <w:rsid w:val="007F10CA"/>
    <w:rsid w:val="007F1B27"/>
    <w:rsid w:val="00834117"/>
    <w:rsid w:val="008431F4"/>
    <w:rsid w:val="00843673"/>
    <w:rsid w:val="00864AB5"/>
    <w:rsid w:val="008726E6"/>
    <w:rsid w:val="0087786C"/>
    <w:rsid w:val="008977E5"/>
    <w:rsid w:val="008A4C08"/>
    <w:rsid w:val="008B4AB7"/>
    <w:rsid w:val="008D3BAD"/>
    <w:rsid w:val="008D487B"/>
    <w:rsid w:val="0094152E"/>
    <w:rsid w:val="009442E1"/>
    <w:rsid w:val="0094446D"/>
    <w:rsid w:val="009665D8"/>
    <w:rsid w:val="00984F46"/>
    <w:rsid w:val="009873C5"/>
    <w:rsid w:val="00992B11"/>
    <w:rsid w:val="00997E44"/>
    <w:rsid w:val="009B73D5"/>
    <w:rsid w:val="009D3D76"/>
    <w:rsid w:val="009E3846"/>
    <w:rsid w:val="009F0127"/>
    <w:rsid w:val="009F5F67"/>
    <w:rsid w:val="009F7600"/>
    <w:rsid w:val="00A05A10"/>
    <w:rsid w:val="00A41796"/>
    <w:rsid w:val="00A94539"/>
    <w:rsid w:val="00AA1927"/>
    <w:rsid w:val="00AB26E7"/>
    <w:rsid w:val="00AB2F99"/>
    <w:rsid w:val="00AC76B1"/>
    <w:rsid w:val="00AF7295"/>
    <w:rsid w:val="00B104AA"/>
    <w:rsid w:val="00B21863"/>
    <w:rsid w:val="00B3026F"/>
    <w:rsid w:val="00B365F1"/>
    <w:rsid w:val="00B43CE8"/>
    <w:rsid w:val="00B5156E"/>
    <w:rsid w:val="00B5312F"/>
    <w:rsid w:val="00B64ABA"/>
    <w:rsid w:val="00B70181"/>
    <w:rsid w:val="00B87172"/>
    <w:rsid w:val="00B873DE"/>
    <w:rsid w:val="00BB2879"/>
    <w:rsid w:val="00BD21C7"/>
    <w:rsid w:val="00BF0176"/>
    <w:rsid w:val="00BF2462"/>
    <w:rsid w:val="00C019E6"/>
    <w:rsid w:val="00C35800"/>
    <w:rsid w:val="00C56F38"/>
    <w:rsid w:val="00C62179"/>
    <w:rsid w:val="00C67E55"/>
    <w:rsid w:val="00CB0981"/>
    <w:rsid w:val="00CC2FF1"/>
    <w:rsid w:val="00CC70DF"/>
    <w:rsid w:val="00CE0683"/>
    <w:rsid w:val="00CF5C40"/>
    <w:rsid w:val="00D07C3C"/>
    <w:rsid w:val="00D24E6F"/>
    <w:rsid w:val="00D279F6"/>
    <w:rsid w:val="00D7422B"/>
    <w:rsid w:val="00D87854"/>
    <w:rsid w:val="00D90BEF"/>
    <w:rsid w:val="00DB10A8"/>
    <w:rsid w:val="00DF5139"/>
    <w:rsid w:val="00E2352A"/>
    <w:rsid w:val="00E27971"/>
    <w:rsid w:val="00E64074"/>
    <w:rsid w:val="00E6410B"/>
    <w:rsid w:val="00E7275D"/>
    <w:rsid w:val="00E81A81"/>
    <w:rsid w:val="00E9066A"/>
    <w:rsid w:val="00EA01A2"/>
    <w:rsid w:val="00ED74CD"/>
    <w:rsid w:val="00EE4585"/>
    <w:rsid w:val="00EE76A3"/>
    <w:rsid w:val="00F161F7"/>
    <w:rsid w:val="00F42647"/>
    <w:rsid w:val="00F46349"/>
    <w:rsid w:val="00F50F63"/>
    <w:rsid w:val="00F72A6C"/>
    <w:rsid w:val="00F933EF"/>
    <w:rsid w:val="00F93824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3C92D"/>
  <w14:defaultImageDpi w14:val="32767"/>
  <w15:chartTrackingRefBased/>
  <w15:docId w15:val="{0AEED928-B8A9-2A40-80B2-67AEFFDB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279F6"/>
    <w:rPr>
      <w:rFonts w:ascii="Times New Roman" w:eastAsia="Times New Roman" w:hAnsi="Times New Roman" w:cs="Times New Roman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26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11265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77D24"/>
  </w:style>
  <w:style w:type="paragraph" w:styleId="Textodeglobo">
    <w:name w:val="Balloon Text"/>
    <w:basedOn w:val="Normal"/>
    <w:link w:val="TextodegloboCar"/>
    <w:uiPriority w:val="99"/>
    <w:semiHidden/>
    <w:unhideWhenUsed/>
    <w:rsid w:val="00294BFD"/>
    <w:rPr>
      <w:rFonts w:eastAsiaTheme="minorHAns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FD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67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39E6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94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442E1"/>
  </w:style>
  <w:style w:type="paragraph" w:styleId="Piedepgina">
    <w:name w:val="footer"/>
    <w:basedOn w:val="Normal"/>
    <w:link w:val="PiedepginaCar"/>
    <w:uiPriority w:val="99"/>
    <w:unhideWhenUsed/>
    <w:rsid w:val="0094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42E1"/>
  </w:style>
  <w:style w:type="paragraph" w:styleId="Textonotapie">
    <w:name w:val="footnote text"/>
    <w:basedOn w:val="Normal"/>
    <w:link w:val="TextonotapieCar"/>
    <w:uiPriority w:val="99"/>
    <w:semiHidden/>
    <w:unhideWhenUsed/>
    <w:rsid w:val="004179F5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79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79F5"/>
    <w:rPr>
      <w:vertAlign w:val="superscript"/>
    </w:rPr>
  </w:style>
  <w:style w:type="character" w:styleId="Mencinsinresolver">
    <w:name w:val="Unresolved Mention"/>
    <w:basedOn w:val="Fuentedeprrafopredeter"/>
    <w:uiPriority w:val="99"/>
    <w:rsid w:val="0094446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90BEF"/>
    <w:rPr>
      <w:rFonts w:ascii="Times New Roman" w:eastAsia="Times New Roman" w:hAnsi="Times New Roman" w:cs="Times New Roman"/>
      <w:lang w:val="es-CL" w:eastAsia="es-MX"/>
    </w:rPr>
  </w:style>
  <w:style w:type="paragraph" w:styleId="NormalWeb">
    <w:name w:val="Normal (Web)"/>
    <w:basedOn w:val="Normal"/>
    <w:uiPriority w:val="99"/>
    <w:semiHidden/>
    <w:unhideWhenUsed/>
    <w:rsid w:val="003232A7"/>
    <w:pPr>
      <w:spacing w:before="100" w:beforeAutospacing="1" w:after="100" w:afterAutospacing="1"/>
    </w:pPr>
    <w:rPr>
      <w:rFonts w:eastAsiaTheme="minorEastAsia"/>
      <w:lang w:eastAsia="es-ES_tradnl"/>
    </w:rPr>
  </w:style>
  <w:style w:type="character" w:customStyle="1" w:styleId="gmail-il">
    <w:name w:val="gmail-il"/>
    <w:basedOn w:val="Fuentedeprrafopredeter"/>
    <w:rsid w:val="000B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Varas</dc:creator>
  <cp:keywords/>
  <dc:description/>
  <cp:lastModifiedBy>Sebastian Mayanz Salas</cp:lastModifiedBy>
  <cp:revision>2</cp:revision>
  <cp:lastPrinted>2022-02-09T17:38:00Z</cp:lastPrinted>
  <dcterms:created xsi:type="dcterms:W3CDTF">2022-04-05T01:28:00Z</dcterms:created>
  <dcterms:modified xsi:type="dcterms:W3CDTF">2022-04-05T01:28:00Z</dcterms:modified>
</cp:coreProperties>
</file>